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A9" w:rsidRPr="00526FA9" w:rsidRDefault="00B511ED" w:rsidP="00526FA9">
      <w:pPr>
        <w:spacing w:after="0"/>
      </w:pPr>
      <w:r>
        <w:t>O</w:t>
      </w:r>
      <w:r w:rsidR="00526FA9" w:rsidRPr="00526FA9">
        <w:t xml:space="preserve">ne </w:t>
      </w:r>
      <w:proofErr w:type="spellStart"/>
      <w:r w:rsidR="00526FA9" w:rsidRPr="00526FA9">
        <w:t>republic</w:t>
      </w:r>
      <w:proofErr w:type="spellEnd"/>
      <w:r w:rsidR="00526FA9">
        <w:t xml:space="preserve"> </w:t>
      </w:r>
      <w:r>
        <w:t xml:space="preserve"> </w:t>
      </w:r>
      <w:r w:rsidR="00526FA9">
        <w:t xml:space="preserve"> </w:t>
      </w:r>
      <w:proofErr w:type="spellStart"/>
      <w:r w:rsidR="00526FA9" w:rsidRPr="00526FA9">
        <w:t>Wherever</w:t>
      </w:r>
      <w:proofErr w:type="spellEnd"/>
      <w:r w:rsidR="00526FA9" w:rsidRPr="00526FA9">
        <w:t xml:space="preserve"> I Go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CF64E1" w:rsidTr="007A06D8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4E1" w:rsidRDefault="004910E3" w:rsidP="007A06D8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m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A964E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964E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964E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proofErr w:type="gramEnd"/>
            <w:r w:rsidR="00A964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A964E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</w:t>
            </w:r>
            <w:r w:rsidR="00A964E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4E1" w:rsidRDefault="004910E3" w:rsidP="00167EF9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167EF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67EF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67EF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67EF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167EF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167EF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4E1" w:rsidRDefault="004910E3" w:rsidP="007A06D8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m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167EF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167EF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167EF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-|---|---|-x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</w:t>
            </w:r>
            <w:r w:rsidR="00167EF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167EF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4E1" w:rsidRDefault="004910E3" w:rsidP="007A06D8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167EF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167EF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167EF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67EF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20D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A--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B511E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CF64E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CF64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4E1" w:rsidRDefault="004910E3" w:rsidP="007A06D8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167EF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167EF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167EF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167EF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167EF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Dx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67EF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bookmarkStart w:id="0" w:name="_GoBack"/>
            <w:bookmarkEnd w:id="0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4E1" w:rsidRDefault="00CF64E1" w:rsidP="007A06D8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CF64E1" w:rsidRDefault="00CF64E1" w:rsidP="00CF64E1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streng    </w:t>
      </w:r>
      <w:proofErr w:type="spellStart"/>
      <w:r>
        <w:t>Guitalele</w:t>
      </w:r>
      <w:proofErr w:type="spellEnd"/>
      <w:r>
        <w:t xml:space="preserve"> Akkorder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I know I could lie but I’m </w:t>
      </w:r>
      <w:proofErr w:type="spellStart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tellin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the truth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G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Wherever I go there’s a shadow of you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I know I could try looking for something new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G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But wherever I go, I’ll be looking for you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Some people lie but they’re looking for magic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Others are quietly going insane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I feel alive when I’m close to the madness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No easy love could ever make me feel the same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</w:t>
      </w:r>
      <w:proofErr w:type="spellStart"/>
      <w:proofErr w:type="gram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  <w:proofErr w:type="gram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I know I could lie, but I won’t lie to you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Wherever I go, you’re the ghost in the room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  <w:proofErr w:type="gram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I don’t even try looking for something new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Cause wherever I go, I’ll be looking for you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</w:t>
      </w:r>
      <w:proofErr w:type="spellStart"/>
      <w:proofErr w:type="gram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  <w:proofErr w:type="gram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Some people try but they can’t find the magic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</w:t>
      </w:r>
      <w:proofErr w:type="spellStart"/>
      <w:proofErr w:type="gram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  <w:proofErr w:type="gram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Others get down on their knees and they pray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I come alive when I’m close to the madness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No easy love could ever make me feel the same 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Make me feel the same, make me the same, same, same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I know I could lie but I’m </w:t>
      </w:r>
      <w:proofErr w:type="spellStart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tellin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the truth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  <w:proofErr w:type="gram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Wherever I go there’s a shadow of you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G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I know I could try looking for something new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</w:t>
      </w:r>
      <w:proofErr w:type="spellStart"/>
      <w:proofErr w:type="gram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  <w:proofErr w:type="gram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But wherever I go, I’ll be looking for you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Wherever I go, I’ll be looking for you, you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A964ED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A964ED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A964ED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A964ED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r w:rsidRPr="00A964ED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A964ED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proofErr w:type="spellStart"/>
      <w:r w:rsidRPr="00A964ED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</w:p>
    <w:p w:rsid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Some people pray to their God for some magic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Cause no easy love could ever make them feel the same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No easy love could ever make me feel the same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Make me feel the same, same, same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I know I could lie but I’m </w:t>
      </w:r>
      <w:proofErr w:type="spellStart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tellin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the truth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  <w:proofErr w:type="gram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Wherever I go there’s a shadow of you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G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I know I could try looking for something new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But wherever I go, I’ll be looking for you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G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D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You think it’s a lie but I’m </w:t>
      </w:r>
      <w:proofErr w:type="spellStart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tellin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the truth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Am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</w:t>
      </w:r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C</w:t>
      </w: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Wherever I go, I’ll be looking for you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Wherever I go, I’ll be looking for you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</w:t>
      </w:r>
      <w:proofErr w:type="spellStart"/>
      <w:r w:rsidRPr="004910E3">
        <w:rPr>
          <w:rFonts w:ascii="Courier New" w:hAnsi="Courier New" w:cs="Courier New"/>
          <w:color w:val="007FBF"/>
          <w:sz w:val="18"/>
          <w:szCs w:val="18"/>
          <w:lang w:val="en-US"/>
        </w:rPr>
        <w:t>Em</w:t>
      </w:r>
      <w:proofErr w:type="spellEnd"/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:rsidR="004910E3" w:rsidRPr="004910E3" w:rsidRDefault="004910E3" w:rsidP="0049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4910E3">
        <w:rPr>
          <w:rFonts w:ascii="Courier New" w:hAnsi="Courier New" w:cs="Courier New"/>
          <w:color w:val="000000"/>
          <w:sz w:val="18"/>
          <w:szCs w:val="18"/>
          <w:lang w:val="en-US"/>
        </w:rPr>
        <w:t>Looking for you</w:t>
      </w:r>
    </w:p>
    <w:p w:rsidR="004910E3" w:rsidRDefault="004910E3" w:rsidP="004910E3">
      <w:pPr>
        <w:shd w:val="clear" w:color="auto" w:fill="FFFFFF"/>
        <w:spacing w:line="210" w:lineRule="atLeast"/>
        <w:rPr>
          <w:rFonts w:ascii="Trebuchet MS" w:hAnsi="Trebuchet MS"/>
          <w:vanish/>
          <w:color w:val="000000"/>
          <w:sz w:val="18"/>
          <w:szCs w:val="18"/>
        </w:rPr>
      </w:pPr>
      <w:r>
        <w:rPr>
          <w:rFonts w:ascii="Trebuchet MS" w:hAnsi="Trebuchet MS"/>
          <w:vanish/>
          <w:color w:val="000000"/>
          <w:sz w:val="18"/>
          <w:szCs w:val="18"/>
        </w:rPr>
        <w:t xml:space="preserve">You can suggest a correction to this tab. Community and Mods will review your correction and vote to approve or reject it. </w:t>
      </w:r>
    </w:p>
    <w:p w:rsidR="00526FA9" w:rsidRDefault="00526FA9" w:rsidP="00526FA9"/>
    <w:p w:rsidR="00B511ED" w:rsidRDefault="00B511ED" w:rsidP="00526FA9"/>
    <w:sectPr w:rsidR="00B511ED" w:rsidSect="00526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A9"/>
    <w:rsid w:val="000D7ADA"/>
    <w:rsid w:val="00137171"/>
    <w:rsid w:val="00167EF9"/>
    <w:rsid w:val="001D2D97"/>
    <w:rsid w:val="004910E3"/>
    <w:rsid w:val="004E0DC8"/>
    <w:rsid w:val="00526FA9"/>
    <w:rsid w:val="008D60F8"/>
    <w:rsid w:val="00A872D6"/>
    <w:rsid w:val="00A964ED"/>
    <w:rsid w:val="00B12731"/>
    <w:rsid w:val="00B511ED"/>
    <w:rsid w:val="00CF64E1"/>
    <w:rsid w:val="00E17005"/>
    <w:rsid w:val="00F4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F4C1"/>
  <w15:chartTrackingRefBased/>
  <w15:docId w15:val="{66EA38B0-ACA5-488D-A7DD-BAD1C729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26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526F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6FA9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26FA9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26FA9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26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26FA9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526FA9"/>
  </w:style>
  <w:style w:type="character" w:customStyle="1" w:styleId="ab-partners-content--link">
    <w:name w:val="ab-partners-content--link"/>
    <w:basedOn w:val="Standardskrifttypeiafsnit"/>
    <w:rsid w:val="00526FA9"/>
  </w:style>
  <w:style w:type="character" w:customStyle="1" w:styleId="link">
    <w:name w:val="link"/>
    <w:basedOn w:val="Standardskrifttypeiafsnit"/>
    <w:rsid w:val="00526FA9"/>
  </w:style>
  <w:style w:type="character" w:customStyle="1" w:styleId="heading">
    <w:name w:val="heading"/>
    <w:basedOn w:val="Standardskrifttypeiafsnit"/>
    <w:rsid w:val="00526FA9"/>
  </w:style>
  <w:style w:type="character" w:customStyle="1" w:styleId="quotes">
    <w:name w:val="quotes"/>
    <w:basedOn w:val="Standardskrifttypeiafsnit"/>
    <w:rsid w:val="00526FA9"/>
  </w:style>
  <w:style w:type="character" w:customStyle="1" w:styleId="ug-iq--ratingtabs1">
    <w:name w:val="ug-iq--rating__tabs1"/>
    <w:basedOn w:val="Standardskrifttypeiafsnit"/>
    <w:rsid w:val="00526FA9"/>
    <w:rPr>
      <w:rFonts w:ascii="Verdana" w:hAnsi="Verdana" w:hint="default"/>
      <w:color w:val="B0B0B0"/>
      <w:sz w:val="15"/>
      <w:szCs w:val="15"/>
    </w:rPr>
  </w:style>
  <w:style w:type="paragraph" w:customStyle="1" w:styleId="Standard">
    <w:name w:val="Standard"/>
    <w:rsid w:val="00CF64E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D97"/>
    <w:rPr>
      <w:rFonts w:ascii="Segoe UI" w:hAnsi="Segoe UI" w:cs="Segoe UI"/>
      <w:sz w:val="18"/>
      <w:szCs w:val="18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4910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4910E3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4910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4910E3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4910E3"/>
  </w:style>
  <w:style w:type="character" w:customStyle="1" w:styleId="tcbl1">
    <w:name w:val="t_cbl1"/>
    <w:basedOn w:val="Standardskrifttypeiafsnit"/>
    <w:rsid w:val="004910E3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ab-partners-content--link1">
    <w:name w:val="ab-partners-content--link1"/>
    <w:basedOn w:val="Standardskrifttypeiafsnit"/>
    <w:rsid w:val="004910E3"/>
    <w:rPr>
      <w:sz w:val="18"/>
      <w:szCs w:val="18"/>
    </w:rPr>
  </w:style>
  <w:style w:type="character" w:customStyle="1" w:styleId="link5">
    <w:name w:val="link5"/>
    <w:basedOn w:val="Standardskrifttypeiafsnit"/>
    <w:rsid w:val="004910E3"/>
  </w:style>
  <w:style w:type="character" w:customStyle="1" w:styleId="heading3">
    <w:name w:val="heading3"/>
    <w:basedOn w:val="Standardskrifttypeiafsnit"/>
    <w:rsid w:val="0049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697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38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777777"/>
                        <w:left w:val="single" w:sz="2" w:space="1" w:color="777777"/>
                        <w:bottom w:val="single" w:sz="6" w:space="1" w:color="777777"/>
                        <w:right w:val="single" w:sz="6" w:space="1" w:color="777777"/>
                      </w:divBdr>
                    </w:div>
                  </w:divsChild>
                </w:div>
                <w:div w:id="15656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0089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93448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132598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68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7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91281253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28544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42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68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38289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2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603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62500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384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288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5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330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8637834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219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94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57659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8223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9275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324161821">
                          <w:marLeft w:val="1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5910">
                              <w:marLeft w:val="0"/>
                              <w:marRight w:val="1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940636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693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1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5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1531">
                                      <w:marLeft w:val="-7155"/>
                                      <w:marRight w:val="0"/>
                                      <w:marTop w:val="0"/>
                                      <w:marBottom w:val="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40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903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5295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622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3632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3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9659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330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25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414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73995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92359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39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0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0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48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685800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1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8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1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42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32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170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37658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4868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33793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33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2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53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113827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1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5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9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70195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94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82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08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1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12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256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12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12614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2578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48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845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1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85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699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59853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78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75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765495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4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47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75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9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41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5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94958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12075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20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2880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55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0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51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83806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349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9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14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434640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37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0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7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4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90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18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64751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80820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8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649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09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20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02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62257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499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5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8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81383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6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1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34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9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22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22120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33530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5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70167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99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108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890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23406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44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9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3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05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10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8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7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65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42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63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1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8031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5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03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16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4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1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2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9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7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0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14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3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8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4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45500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9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8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31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74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9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14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19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84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06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2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8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05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9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9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45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5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03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54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22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16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09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67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17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9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7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39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05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75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09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55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3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997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0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7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2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21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74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22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394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449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85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9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75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9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2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13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95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1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45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51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8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1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63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181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94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18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3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37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87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64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64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198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85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35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34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93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86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49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84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17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88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3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728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39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2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46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96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16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65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94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15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8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76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5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2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38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01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53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96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6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25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02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82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08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37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5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255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4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49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64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57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3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9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9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69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91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4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74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99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37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12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9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6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00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50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43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74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914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3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80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79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21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43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5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4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5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14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2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8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869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9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6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4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1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8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93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68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77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1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47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8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99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6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58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964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9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24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03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5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7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78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8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46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66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8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42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4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20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65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34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13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52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860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62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85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6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01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73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38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326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78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1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3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40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481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1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5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01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57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2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59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557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32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19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66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88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65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96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643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43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94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7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1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828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9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8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7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7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08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043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9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93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6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85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96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47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78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642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89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0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86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1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8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87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02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973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47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17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0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8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69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23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488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14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33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18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73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24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63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8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7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66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83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24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5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7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85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9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3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3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245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153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67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1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44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10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44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2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6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4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1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42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39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879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38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92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56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85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10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0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68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003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79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92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40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5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09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8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34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32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5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61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1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01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893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4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6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4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0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0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5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2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1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4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5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1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0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53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1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20935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4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30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15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1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23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3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8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5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51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0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83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9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9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66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9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2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8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5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4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8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97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52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24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42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1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44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03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02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807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1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57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52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1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1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8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3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5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6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814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465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8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49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46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44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93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051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90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1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42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25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7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4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79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5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0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1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9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48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90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7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9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19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2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729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40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22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90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35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60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103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6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0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48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58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26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4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8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28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04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6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92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57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417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61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48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39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621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2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9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57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1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18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1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724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3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97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3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61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147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76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56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28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226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71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60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02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61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9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03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53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97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01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32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49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33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397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07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1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7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84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67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8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46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09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41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06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1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533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14</cp:revision>
  <cp:lastPrinted>2016-08-18T13:54:00Z</cp:lastPrinted>
  <dcterms:created xsi:type="dcterms:W3CDTF">2016-08-18T05:13:00Z</dcterms:created>
  <dcterms:modified xsi:type="dcterms:W3CDTF">2016-08-22T07:47:00Z</dcterms:modified>
</cp:coreProperties>
</file>